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96"/>
        <w:tblW w:w="1098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70"/>
        <w:gridCol w:w="3960"/>
        <w:gridCol w:w="4410"/>
      </w:tblGrid>
      <w:tr w:rsidR="00D167D1" w:rsidRPr="000C72C8" w14:paraId="4273D61D" w14:textId="77777777" w:rsidTr="0004689F">
        <w:trPr>
          <w:trHeight w:val="1475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AF69" w14:textId="77777777" w:rsidR="00D167D1" w:rsidRPr="000C72C8" w:rsidRDefault="00660CBD" w:rsidP="0004689F">
            <w:pPr>
              <w:pStyle w:val="Informal1"/>
              <w:spacing w:before="240"/>
              <w:rPr>
                <w:b/>
                <w:bCs/>
              </w:rPr>
            </w:pPr>
            <w:r w:rsidRPr="000C72C8">
              <w:rPr>
                <w:b/>
                <w:bCs/>
              </w:rPr>
            </w:r>
            <w:r w:rsidR="00660CBD" w:rsidRPr="000C72C8">
              <w:rPr>
                <w:b/>
                <w:bCs/>
              </w:rPr>
              <w:object w:dxaOrig="2250" w:dyaOrig="1251" w14:anchorId="3E340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5pt;height:61.6pt" o:ole="">
                  <v:imagedata r:id="rId5" o:title=""/>
                </v:shape>
                <o:OLEObject Type="Embed" ProgID="MSWordArt.2" ShapeID="_x0000_i1025" DrawAspect="Content" ObjectID="_1813034832" r:id="rId6">
                  <o:FieldCodes>\s</o:FieldCodes>
                </o:OLEObject>
              </w:objec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69948D5" w14:textId="77777777" w:rsidR="00D167D1" w:rsidRPr="00D176C8" w:rsidRDefault="00D167D1" w:rsidP="0004689F">
            <w:pPr>
              <w:pStyle w:val="Informal1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 w:rsidRPr="00D176C8">
              <w:rPr>
                <w:b/>
                <w:bCs/>
                <w:sz w:val="36"/>
                <w:szCs w:val="36"/>
              </w:rPr>
              <w:t xml:space="preserve">OHIO COUNTY </w:t>
            </w:r>
          </w:p>
          <w:p w14:paraId="118BC642" w14:textId="77777777" w:rsidR="00D167D1" w:rsidRDefault="00D167D1" w:rsidP="0004689F">
            <w:pPr>
              <w:pStyle w:val="Informal1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COMMISSIONERS </w:t>
            </w:r>
          </w:p>
          <w:p w14:paraId="3A419244" w14:textId="77777777" w:rsidR="00D167D1" w:rsidRPr="00D176C8" w:rsidRDefault="00D167D1" w:rsidP="0004689F">
            <w:pPr>
              <w:pStyle w:val="Informal1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MEETING </w:t>
            </w:r>
          </w:p>
          <w:p w14:paraId="00950EB4" w14:textId="4F392E46" w:rsidR="00D167D1" w:rsidRPr="00D176C8" w:rsidRDefault="006928A3" w:rsidP="0004689F">
            <w:pPr>
              <w:pStyle w:val="Informal1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Monday</w:t>
            </w:r>
            <w:r w:rsidR="00D167D1" w:rsidRPr="00D176C8">
              <w:rPr>
                <w:b/>
                <w:bCs/>
                <w:sz w:val="36"/>
                <w:szCs w:val="36"/>
              </w:rPr>
              <w:t xml:space="preserve">, </w:t>
            </w:r>
            <w:r w:rsidR="00D167D1">
              <w:rPr>
                <w:b/>
                <w:bCs/>
                <w:sz w:val="36"/>
                <w:szCs w:val="36"/>
              </w:rPr>
              <w:t>Ju</w:t>
            </w:r>
            <w:r>
              <w:rPr>
                <w:b/>
                <w:bCs/>
                <w:sz w:val="36"/>
                <w:szCs w:val="36"/>
              </w:rPr>
              <w:t>ly</w:t>
            </w:r>
            <w:r w:rsidR="00D167D1">
              <w:rPr>
                <w:b/>
                <w:bCs/>
                <w:sz w:val="36"/>
                <w:szCs w:val="36"/>
              </w:rPr>
              <w:t xml:space="preserve"> </w:t>
            </w:r>
            <w:r w:rsidR="00F47DF2">
              <w:rPr>
                <w:b/>
                <w:bCs/>
                <w:sz w:val="36"/>
                <w:szCs w:val="36"/>
              </w:rPr>
              <w:t>7</w:t>
            </w:r>
            <w:r w:rsidR="00D167D1">
              <w:rPr>
                <w:b/>
                <w:bCs/>
                <w:sz w:val="36"/>
                <w:szCs w:val="36"/>
              </w:rPr>
              <w:t xml:space="preserve">, 2025 </w:t>
            </w:r>
          </w:p>
          <w:p w14:paraId="7161B441" w14:textId="48DA2FB2" w:rsidR="00D167D1" w:rsidRPr="00D176C8" w:rsidRDefault="006928A3" w:rsidP="0004689F">
            <w:pPr>
              <w:pStyle w:val="Informal1"/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9:00 AM</w:t>
            </w:r>
          </w:p>
          <w:p w14:paraId="4C4D098A" w14:textId="77777777" w:rsidR="00D167D1" w:rsidRPr="000C72C8" w:rsidRDefault="00D167D1" w:rsidP="0004689F">
            <w:pPr>
              <w:pStyle w:val="Informal1"/>
              <w:spacing w:before="0" w:after="0"/>
              <w:jc w:val="center"/>
              <w:rPr>
                <w:b/>
                <w:bCs/>
              </w:rPr>
            </w:pPr>
          </w:p>
        </w:tc>
      </w:tr>
      <w:tr w:rsidR="00D167D1" w:rsidRPr="000C72C8" w14:paraId="4A2BFD47" w14:textId="77777777" w:rsidTr="0004689F">
        <w:trPr>
          <w:trHeight w:val="62"/>
        </w:trPr>
        <w:tc>
          <w:tcPr>
            <w:tcW w:w="540" w:type="dxa"/>
            <w:tcBorders>
              <w:left w:val="single" w:sz="4" w:space="0" w:color="auto"/>
              <w:bottom w:val="nil"/>
            </w:tcBorders>
          </w:tcPr>
          <w:p w14:paraId="70E9EE59" w14:textId="77777777" w:rsidR="00D167D1" w:rsidRPr="000C72C8" w:rsidRDefault="00D167D1" w:rsidP="0004689F">
            <w:pPr>
              <w:pStyle w:val="Informal1"/>
              <w:rPr>
                <w:b/>
                <w:bCs/>
                <w:sz w:val="8"/>
              </w:rPr>
            </w:pPr>
          </w:p>
        </w:tc>
        <w:tc>
          <w:tcPr>
            <w:tcW w:w="10440" w:type="dxa"/>
            <w:gridSpan w:val="3"/>
            <w:tcBorders>
              <w:bottom w:val="nil"/>
              <w:right w:val="single" w:sz="4" w:space="0" w:color="auto"/>
            </w:tcBorders>
          </w:tcPr>
          <w:p w14:paraId="5969C80A" w14:textId="77777777" w:rsidR="00D167D1" w:rsidRPr="000C72C8" w:rsidRDefault="00D167D1" w:rsidP="0004689F">
            <w:pPr>
              <w:pStyle w:val="Informal1"/>
              <w:rPr>
                <w:b/>
                <w:bCs/>
                <w:sz w:val="8"/>
              </w:rPr>
            </w:pPr>
          </w:p>
        </w:tc>
      </w:tr>
      <w:tr w:rsidR="00D167D1" w:rsidRPr="000C72C8" w14:paraId="1C1B873A" w14:textId="77777777" w:rsidTr="0004689F">
        <w:trPr>
          <w:trHeight w:val="7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14A057E0" w14:textId="77777777" w:rsidR="00D167D1" w:rsidRPr="000C72C8" w:rsidRDefault="00D167D1" w:rsidP="0004689F">
            <w:pPr>
              <w:pStyle w:val="Informal2"/>
              <w:rPr>
                <w:bCs/>
              </w:rPr>
            </w:pPr>
            <w:r w:rsidRPr="000C72C8">
              <w:rPr>
                <w:bCs/>
              </w:rPr>
              <w:t xml:space="preserve">                                   </w:t>
            </w:r>
          </w:p>
          <w:p w14:paraId="6657E000" w14:textId="77777777" w:rsidR="00D167D1" w:rsidRPr="000C72C8" w:rsidRDefault="00D167D1" w:rsidP="0004689F">
            <w:pPr>
              <w:pStyle w:val="Informal2"/>
              <w:rPr>
                <w:bCs/>
              </w:rPr>
            </w:pPr>
            <w:r w:rsidRPr="000C72C8">
              <w:rPr>
                <w:bCs/>
              </w:rPr>
              <w:t xml:space="preserve">                                   </w:t>
            </w:r>
          </w:p>
          <w:p w14:paraId="54393F9C" w14:textId="77777777" w:rsidR="00D167D1" w:rsidRPr="000C72C8" w:rsidRDefault="00D167D1" w:rsidP="0004689F">
            <w:pPr>
              <w:pStyle w:val="Informal2"/>
              <w:jc w:val="center"/>
              <w:rPr>
                <w:bCs/>
              </w:rPr>
            </w:pPr>
          </w:p>
          <w:p w14:paraId="334A14D2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1044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C0D8B44" w14:textId="77777777" w:rsidR="00D167D1" w:rsidRPr="00346B04" w:rsidRDefault="00D167D1" w:rsidP="0004689F">
            <w:pPr>
              <w:pStyle w:val="Informal1"/>
              <w:spacing w:before="0" w:after="120"/>
              <w:rPr>
                <w:b/>
                <w:bCs/>
                <w:i/>
                <w:sz w:val="44"/>
                <w:szCs w:val="44"/>
              </w:rPr>
            </w:pPr>
            <w:r w:rsidRPr="00346B04">
              <w:rPr>
                <w:b/>
                <w:bCs/>
                <w:i/>
                <w:sz w:val="44"/>
                <w:szCs w:val="44"/>
              </w:rPr>
              <w:t xml:space="preserve">Pledge of Allegiance </w:t>
            </w:r>
          </w:p>
          <w:p w14:paraId="6EA47469" w14:textId="77777777" w:rsidR="00D167D1" w:rsidRPr="00312B43" w:rsidRDefault="00D167D1" w:rsidP="0004689F">
            <w:pPr>
              <w:pStyle w:val="Informal1"/>
              <w:spacing w:before="0" w:after="120"/>
              <w:rPr>
                <w:b/>
                <w:bCs/>
                <w:i/>
                <w:sz w:val="36"/>
                <w:szCs w:val="36"/>
              </w:rPr>
            </w:pPr>
            <w:r w:rsidRPr="000C72C8">
              <w:rPr>
                <w:b/>
                <w:bCs/>
                <w:i/>
                <w:sz w:val="36"/>
                <w:szCs w:val="36"/>
              </w:rPr>
              <w:t xml:space="preserve"> </w:t>
            </w:r>
            <w:r w:rsidRPr="000C72C8">
              <w:rPr>
                <w:b/>
                <w:bCs/>
                <w:i/>
                <w:sz w:val="36"/>
                <w:szCs w:val="36"/>
              </w:rPr>
              <w:drawing>
                <wp:inline distT="0" distB="0" distL="0" distR="0" wp14:anchorId="060AF9BF" wp14:editId="6E1BBE6B">
                  <wp:extent cx="2338705" cy="1173480"/>
                  <wp:effectExtent l="0" t="0" r="4445" b="7620"/>
                  <wp:docPr id="12843085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705" cy="1173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sz w:val="36"/>
                <w:szCs w:val="36"/>
              </w:rPr>
              <w:t xml:space="preserve"> </w:t>
            </w:r>
          </w:p>
          <w:p w14:paraId="3612CFA4" w14:textId="77777777" w:rsidR="00D167D1" w:rsidRPr="00DD63C0" w:rsidRDefault="00D167D1" w:rsidP="0004689F">
            <w:pPr>
              <w:pStyle w:val="Informal1"/>
              <w:spacing w:before="0" w:after="120"/>
              <w:rPr>
                <w:b/>
                <w:bCs/>
                <w:i/>
                <w:sz w:val="40"/>
                <w:szCs w:val="40"/>
                <w:u w:val="single"/>
              </w:rPr>
            </w:pPr>
            <w:r w:rsidRPr="00BB3060">
              <w:rPr>
                <w:b/>
                <w:bCs/>
                <w:i/>
                <w:sz w:val="40"/>
                <w:szCs w:val="40"/>
                <w:u w:val="single"/>
              </w:rPr>
              <w:t>AGENDA</w:t>
            </w:r>
          </w:p>
          <w:p w14:paraId="32B9EB12" w14:textId="3DC161EA" w:rsidR="00822223" w:rsidRPr="00980AA8" w:rsidRDefault="00D167D1" w:rsidP="00980AA8">
            <w:pPr>
              <w:pStyle w:val="Informal1"/>
              <w:numPr>
                <w:ilvl w:val="0"/>
                <w:numId w:val="1"/>
              </w:numPr>
              <w:spacing w:before="0" w:after="12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Michael Kirkpatrick -Highway Superitendent</w:t>
            </w:r>
            <w:r w:rsidR="00822223" w:rsidRPr="00980AA8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14:paraId="4A592A22" w14:textId="18ABA7F7" w:rsidR="00D167D1" w:rsidRDefault="00D167D1" w:rsidP="0004689F">
            <w:pPr>
              <w:pStyle w:val="Informal1"/>
              <w:numPr>
                <w:ilvl w:val="0"/>
                <w:numId w:val="1"/>
              </w:numPr>
              <w:spacing w:before="0" w:after="12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Laura Walston</w:t>
            </w:r>
            <w:r w:rsidR="00833C64">
              <w:rPr>
                <w:b/>
                <w:bCs/>
                <w:i/>
                <w:sz w:val="24"/>
                <w:szCs w:val="24"/>
              </w:rPr>
              <w:t xml:space="preserve">-911 Director </w:t>
            </w:r>
          </w:p>
          <w:p w14:paraId="2785AB13" w14:textId="0CC59E89" w:rsidR="00D167D1" w:rsidRDefault="00D167D1" w:rsidP="0004689F">
            <w:pPr>
              <w:pStyle w:val="Informal1"/>
              <w:numPr>
                <w:ilvl w:val="0"/>
                <w:numId w:val="1"/>
              </w:numPr>
              <w:spacing w:before="0" w:after="120"/>
              <w:rPr>
                <w:b/>
                <w:bCs/>
                <w:i/>
                <w:sz w:val="24"/>
                <w:szCs w:val="24"/>
              </w:rPr>
            </w:pPr>
            <w:r w:rsidRPr="001F7659">
              <w:rPr>
                <w:b/>
                <w:bCs/>
                <w:i/>
                <w:sz w:val="24"/>
                <w:szCs w:val="24"/>
              </w:rPr>
              <w:t xml:space="preserve">Sheriff Tom Baxter </w:t>
            </w:r>
          </w:p>
          <w:p w14:paraId="1D564E1E" w14:textId="7D42F889" w:rsidR="00833C64" w:rsidRDefault="00D167D1" w:rsidP="00833C64">
            <w:pPr>
              <w:pStyle w:val="Informal1"/>
              <w:numPr>
                <w:ilvl w:val="0"/>
                <w:numId w:val="1"/>
              </w:numPr>
              <w:spacing w:before="0" w:after="12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Penny Koons</w:t>
            </w:r>
            <w:r w:rsidR="00833C64">
              <w:rPr>
                <w:b/>
                <w:bCs/>
                <w:i/>
                <w:sz w:val="24"/>
                <w:szCs w:val="24"/>
              </w:rPr>
              <w:t xml:space="preserve">-Health Dept. </w:t>
            </w:r>
          </w:p>
          <w:p w14:paraId="0F4713C0" w14:textId="4F1C12B2" w:rsidR="006928A3" w:rsidRDefault="006928A3" w:rsidP="00833C64">
            <w:pPr>
              <w:pStyle w:val="Informal1"/>
              <w:numPr>
                <w:ilvl w:val="0"/>
                <w:numId w:val="1"/>
              </w:numPr>
              <w:spacing w:before="0" w:after="120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Brian Browning- Building Inspector/ </w:t>
            </w:r>
            <w:r w:rsidR="00FE6FF8">
              <w:rPr>
                <w:b/>
                <w:bCs/>
                <w:i/>
                <w:sz w:val="24"/>
                <w:szCs w:val="24"/>
              </w:rPr>
              <w:t xml:space="preserve">Zoning Map </w:t>
            </w:r>
          </w:p>
          <w:p w14:paraId="45A69A1E" w14:textId="77777777" w:rsidR="00D167D1" w:rsidRPr="00F900BC" w:rsidRDefault="00D167D1" w:rsidP="0004689F">
            <w:pPr>
              <w:pStyle w:val="Informal1"/>
              <w:spacing w:before="0" w:after="120"/>
              <w:rPr>
                <w:b/>
                <w:bCs/>
                <w:i/>
                <w:sz w:val="24"/>
                <w:szCs w:val="24"/>
              </w:rPr>
            </w:pPr>
          </w:p>
          <w:p w14:paraId="237341F9" w14:textId="77777777" w:rsidR="00D167D1" w:rsidRDefault="00D167D1" w:rsidP="0004689F">
            <w:pPr>
              <w:pStyle w:val="Informal1"/>
              <w:spacing w:before="0" w:after="120"/>
              <w:ind w:left="720"/>
              <w:rPr>
                <w:b/>
                <w:bCs/>
                <w:i/>
                <w:sz w:val="24"/>
                <w:szCs w:val="24"/>
              </w:rPr>
            </w:pPr>
          </w:p>
          <w:p w14:paraId="17B6B577" w14:textId="77777777" w:rsidR="00D167D1" w:rsidRPr="00BB3060" w:rsidRDefault="00D167D1" w:rsidP="0004689F">
            <w:pPr>
              <w:pStyle w:val="Informal1"/>
              <w:pBdr>
                <w:bottom w:val="single" w:sz="4" w:space="1" w:color="auto"/>
              </w:pBdr>
              <w:spacing w:before="0"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BB3060">
              <w:rPr>
                <w:b/>
                <w:bCs/>
                <w:i/>
                <w:iCs/>
                <w:sz w:val="28"/>
                <w:szCs w:val="28"/>
              </w:rPr>
              <w:t>COMMISSIONER BUSINESS</w:t>
            </w:r>
          </w:p>
          <w:p w14:paraId="575C5F0F" w14:textId="77777777" w:rsidR="00D167D1" w:rsidRPr="00250D8F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  <w:r w:rsidRPr="00250D8F">
              <w:rPr>
                <w:b/>
                <w:bCs/>
                <w:sz w:val="24"/>
                <w:szCs w:val="24"/>
              </w:rPr>
              <w:t xml:space="preserve">AP/Payroll/HSA Claims </w:t>
            </w:r>
          </w:p>
          <w:p w14:paraId="0DB7B192" w14:textId="77777777" w:rsidR="00D167D1" w:rsidRPr="00250D8F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  <w:p w14:paraId="5B23EFD3" w14:textId="77777777" w:rsidR="00D167D1" w:rsidRPr="00BB3060" w:rsidRDefault="00D167D1" w:rsidP="0004689F">
            <w:pPr>
              <w:pStyle w:val="Informal1"/>
              <w:rPr>
                <w:b/>
                <w:bCs/>
                <w:i/>
                <w:iCs/>
                <w:sz w:val="28"/>
                <w:szCs w:val="28"/>
              </w:rPr>
            </w:pPr>
            <w:r w:rsidRPr="00BB3060">
              <w:rPr>
                <w:b/>
                <w:bCs/>
                <w:i/>
                <w:iCs/>
                <w:sz w:val="28"/>
                <w:szCs w:val="28"/>
              </w:rPr>
              <w:t>MEETING MINUTES</w:t>
            </w:r>
          </w:p>
          <w:p w14:paraId="7E8412A1" w14:textId="3C5263F1" w:rsidR="00D167D1" w:rsidRPr="00045E5A" w:rsidRDefault="00F47DF2" w:rsidP="0004689F">
            <w:pPr>
              <w:pStyle w:val="Informal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June </w:t>
            </w:r>
            <w:r w:rsidR="00465FDF">
              <w:rPr>
                <w:b/>
                <w:bCs/>
                <w:sz w:val="28"/>
                <w:szCs w:val="28"/>
              </w:rPr>
              <w:t>17</w:t>
            </w:r>
            <w:r w:rsidR="00D167D1">
              <w:rPr>
                <w:b/>
                <w:bCs/>
                <w:sz w:val="28"/>
                <w:szCs w:val="28"/>
              </w:rPr>
              <w:t xml:space="preserve">, 2025 </w:t>
            </w:r>
          </w:p>
          <w:p w14:paraId="2BCB99E9" w14:textId="77777777" w:rsidR="00D167D1" w:rsidRDefault="00D167D1" w:rsidP="0004689F">
            <w:pPr>
              <w:pStyle w:val="Informal1"/>
              <w:rPr>
                <w:b/>
                <w:bCs/>
                <w:sz w:val="22"/>
                <w:szCs w:val="22"/>
              </w:rPr>
            </w:pPr>
          </w:p>
          <w:p w14:paraId="3CDC3704" w14:textId="77777777" w:rsidR="00D167D1" w:rsidRDefault="00D167D1" w:rsidP="0004689F">
            <w:pPr>
              <w:pStyle w:val="Informal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7377735" w14:textId="77777777" w:rsidR="00D167D1" w:rsidRDefault="00D167D1" w:rsidP="0004689F">
            <w:pPr>
              <w:pStyle w:val="Informal1"/>
              <w:rPr>
                <w:b/>
                <w:bCs/>
                <w:sz w:val="22"/>
                <w:szCs w:val="22"/>
              </w:rPr>
            </w:pPr>
          </w:p>
          <w:p w14:paraId="55E51587" w14:textId="77777777" w:rsidR="00D167D1" w:rsidRDefault="00D167D1" w:rsidP="0004689F">
            <w:pPr>
              <w:pStyle w:val="Informal1"/>
              <w:rPr>
                <w:b/>
                <w:bCs/>
                <w:sz w:val="22"/>
                <w:szCs w:val="22"/>
              </w:rPr>
            </w:pPr>
          </w:p>
          <w:p w14:paraId="5077BDC0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CB74332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D99A3D7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4A2F3E4E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1760FF4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794EC068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5D383B88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5150C40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27CD813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A7A05BA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63A8C96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F300C11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14BBD2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1A40D88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7DA7F31E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F26C880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7DE6A10D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3BD65AA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3F1DAA3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505D7BAD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D5E7B3C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CAA690B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508C7FF8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916370B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44A74B1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576B800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521B11DD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73892126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EC9B526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4B3766DE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7723A6D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4383107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5ABDB3AE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AA307C2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B6D6662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4EFD8D53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70238D2E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EEC0A5C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0562D9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51F95E0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07C5B009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45FEEDD6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5FF6F6CB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066B199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EB80AFC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58A1534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D5C3372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052E882A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52A6E86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7DEFE8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0D7071D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4438B25C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4E1F508F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2624F53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089E0AB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47CDED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57D5BA2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5312FEB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6B080A9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E8AE98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22D62AB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422EFB4F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F6BE097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0893C0FF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75FBCB2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ED6CC23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1621B87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1BC6E87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8D07EE3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31A08EA7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778D5B61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04F799B8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29D0D687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4BC2B2BD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sz w:val="22"/>
                <w:szCs w:val="22"/>
              </w:rPr>
            </w:pPr>
          </w:p>
          <w:p w14:paraId="074FD142" w14:textId="77777777" w:rsidR="00D167D1" w:rsidRPr="00AB4621" w:rsidRDefault="00D167D1" w:rsidP="0004689F">
            <w:pPr>
              <w:pStyle w:val="Informal1"/>
              <w:spacing w:before="0" w:after="120"/>
              <w:rPr>
                <w:b/>
                <w:bCs/>
                <w:i/>
                <w:sz w:val="44"/>
                <w:szCs w:val="44"/>
              </w:rPr>
            </w:pPr>
          </w:p>
        </w:tc>
      </w:tr>
      <w:tr w:rsidR="00D167D1" w:rsidRPr="000C72C8" w14:paraId="77D5095D" w14:textId="77777777" w:rsidTr="0004689F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671F8306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EF27DE8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i/>
                <w:sz w:val="32"/>
                <w:szCs w:val="32"/>
              </w:rPr>
            </w:pPr>
          </w:p>
        </w:tc>
      </w:tr>
      <w:tr w:rsidR="00D167D1" w:rsidRPr="000C72C8" w14:paraId="5064FD4A" w14:textId="77777777" w:rsidTr="0004689F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14:paraId="42D53E0E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14:paraId="09BA6FF0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i/>
                <w:sz w:val="32"/>
                <w:szCs w:val="32"/>
              </w:rPr>
            </w:pPr>
          </w:p>
        </w:tc>
      </w:tr>
      <w:tr w:rsidR="00D167D1" w:rsidRPr="000C72C8" w14:paraId="48F36EE8" w14:textId="77777777" w:rsidTr="0004689F">
        <w:trPr>
          <w:trHeight w:val="704"/>
        </w:trPr>
        <w:tc>
          <w:tcPr>
            <w:tcW w:w="540" w:type="dxa"/>
            <w:tcBorders>
              <w:top w:val="nil"/>
              <w:left w:val="single" w:sz="4" w:space="0" w:color="auto"/>
            </w:tcBorders>
            <w:shd w:val="pct10" w:color="auto" w:fill="auto"/>
          </w:tcPr>
          <w:p w14:paraId="4D55D513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10440" w:type="dxa"/>
            <w:gridSpan w:val="3"/>
            <w:tcBorders>
              <w:top w:val="nil"/>
              <w:right w:val="single" w:sz="4" w:space="0" w:color="auto"/>
            </w:tcBorders>
            <w:shd w:val="pct10" w:color="auto" w:fill="auto"/>
          </w:tcPr>
          <w:p w14:paraId="70DC27E5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i/>
                <w:sz w:val="32"/>
                <w:szCs w:val="32"/>
              </w:rPr>
            </w:pPr>
          </w:p>
        </w:tc>
      </w:tr>
      <w:tr w:rsidR="00D167D1" w:rsidRPr="00054F8E" w14:paraId="28C09ED6" w14:textId="77777777" w:rsidTr="0004689F">
        <w:trPr>
          <w:trHeight w:val="682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3DF297B8" w14:textId="77777777" w:rsidR="00D167D1" w:rsidRDefault="00D167D1" w:rsidP="0004689F">
            <w:pPr>
              <w:pStyle w:val="Informal2"/>
              <w:rPr>
                <w:bCs/>
                <w:sz w:val="28"/>
                <w:szCs w:val="28"/>
              </w:rPr>
            </w:pPr>
          </w:p>
          <w:p w14:paraId="1EB334BA" w14:textId="77777777" w:rsidR="00D167D1" w:rsidRPr="00456CDF" w:rsidRDefault="00D167D1" w:rsidP="0004689F">
            <w:pPr>
              <w:pStyle w:val="Informal2"/>
              <w:rPr>
                <w:bCs/>
                <w:sz w:val="28"/>
                <w:szCs w:val="28"/>
              </w:rPr>
            </w:pP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BFA96F7" w14:textId="77777777" w:rsidR="00D167D1" w:rsidRDefault="00D167D1" w:rsidP="0004689F">
            <w:pPr>
              <w:pStyle w:val="Informal1"/>
              <w:spacing w:before="0" w:after="120"/>
              <w:rPr>
                <w:b/>
                <w:bCs/>
                <w:iCs/>
                <w:sz w:val="28"/>
                <w:szCs w:val="28"/>
              </w:rPr>
            </w:pPr>
          </w:p>
          <w:p w14:paraId="377E61F0" w14:textId="77777777" w:rsidR="00D167D1" w:rsidRDefault="00D167D1" w:rsidP="0004689F">
            <w:pPr>
              <w:pStyle w:val="Informal1"/>
              <w:spacing w:before="0" w:after="120"/>
              <w:ind w:left="360"/>
              <w:rPr>
                <w:b/>
                <w:bCs/>
                <w:iCs/>
                <w:sz w:val="28"/>
                <w:szCs w:val="28"/>
              </w:rPr>
            </w:pPr>
          </w:p>
          <w:p w14:paraId="068016B9" w14:textId="77777777" w:rsidR="00D167D1" w:rsidRDefault="00D167D1" w:rsidP="0004689F">
            <w:pPr>
              <w:pStyle w:val="Informal1"/>
              <w:spacing w:before="0" w:after="120"/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14:paraId="7AF46536" w14:textId="77777777" w:rsidR="00D167D1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  <w:p w14:paraId="0CDBB6B1" w14:textId="77777777" w:rsidR="00D167D1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  <w:p w14:paraId="63FC5155" w14:textId="77777777" w:rsidR="00D167D1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  <w:p w14:paraId="61C90A16" w14:textId="77777777" w:rsidR="00D167D1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  <w:p w14:paraId="7894D085" w14:textId="77777777" w:rsidR="00D167D1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  <w:p w14:paraId="0010790E" w14:textId="77777777" w:rsidR="00D167D1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  <w:p w14:paraId="1300AF95" w14:textId="77777777" w:rsidR="00D167D1" w:rsidRPr="00EC4C4B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5CA207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67B514A6" w14:textId="77777777" w:rsidTr="0004689F">
        <w:trPr>
          <w:trHeight w:val="9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pct10" w:color="auto" w:fill="auto"/>
          </w:tcPr>
          <w:p w14:paraId="009A332A" w14:textId="77777777" w:rsidR="00D167D1" w:rsidRPr="00456CDF" w:rsidRDefault="00D167D1" w:rsidP="0004689F">
            <w:pPr>
              <w:pStyle w:val="Informal2"/>
              <w:rPr>
                <w:bCs/>
                <w:sz w:val="28"/>
                <w:szCs w:val="2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</w:tcPr>
          <w:p w14:paraId="36A9874F" w14:textId="77777777" w:rsidR="00D167D1" w:rsidRPr="00456CDF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0B8AC42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188A524F" w14:textId="77777777" w:rsidTr="0004689F">
        <w:trPr>
          <w:trHeight w:val="987"/>
        </w:trPr>
        <w:tc>
          <w:tcPr>
            <w:tcW w:w="540" w:type="dxa"/>
            <w:tcBorders>
              <w:left w:val="single" w:sz="4" w:space="0" w:color="auto"/>
              <w:bottom w:val="nil"/>
            </w:tcBorders>
            <w:shd w:val="pct10" w:color="auto" w:fill="auto"/>
          </w:tcPr>
          <w:p w14:paraId="28E618BF" w14:textId="77777777" w:rsidR="00D167D1" w:rsidRPr="00456CDF" w:rsidRDefault="00D167D1" w:rsidP="0004689F">
            <w:pPr>
              <w:pStyle w:val="Informal2"/>
              <w:rPr>
                <w:bCs/>
                <w:sz w:val="28"/>
                <w:szCs w:val="28"/>
              </w:rPr>
            </w:pPr>
          </w:p>
        </w:tc>
        <w:tc>
          <w:tcPr>
            <w:tcW w:w="6030" w:type="dxa"/>
            <w:gridSpan w:val="2"/>
            <w:tcBorders>
              <w:bottom w:val="nil"/>
            </w:tcBorders>
            <w:shd w:val="pct10" w:color="auto" w:fill="auto"/>
          </w:tcPr>
          <w:p w14:paraId="1E501534" w14:textId="77777777" w:rsidR="00D167D1" w:rsidRPr="00456CDF" w:rsidRDefault="00D167D1" w:rsidP="0004689F">
            <w:pPr>
              <w:pStyle w:val="Informal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014A401D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63B0BB5C" w14:textId="77777777" w:rsidTr="0004689F">
        <w:trPr>
          <w:trHeight w:val="36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0D8455E7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28E03C8C" w14:textId="77777777" w:rsidR="00D167D1" w:rsidRPr="000C72C8" w:rsidRDefault="00D167D1" w:rsidP="0004689F">
            <w:pPr>
              <w:pStyle w:val="Informal1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7F9CD7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6444E123" w14:textId="77777777" w:rsidTr="0004689F">
        <w:trPr>
          <w:trHeight w:val="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14:paraId="0E109317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2CE78497" w14:textId="77777777" w:rsidR="00D167D1" w:rsidRPr="000C72C8" w:rsidRDefault="00D167D1" w:rsidP="0004689F">
            <w:pPr>
              <w:pStyle w:val="Informal1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14:paraId="48D66747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349B480F" w14:textId="77777777" w:rsidTr="0004689F">
        <w:trPr>
          <w:trHeight w:val="83"/>
        </w:trPr>
        <w:tc>
          <w:tcPr>
            <w:tcW w:w="540" w:type="dxa"/>
            <w:tcBorders>
              <w:left w:val="single" w:sz="4" w:space="0" w:color="auto"/>
              <w:bottom w:val="nil"/>
            </w:tcBorders>
            <w:shd w:val="pct10" w:color="auto" w:fill="auto"/>
          </w:tcPr>
          <w:p w14:paraId="417DED75" w14:textId="77777777" w:rsidR="00D167D1" w:rsidRPr="000C72C8" w:rsidRDefault="00D167D1" w:rsidP="0004689F">
            <w:pPr>
              <w:pStyle w:val="Informal2"/>
              <w:jc w:val="center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bottom w:val="nil"/>
            </w:tcBorders>
            <w:shd w:val="pct10" w:color="auto" w:fill="auto"/>
          </w:tcPr>
          <w:p w14:paraId="170B7101" w14:textId="77777777" w:rsidR="00D167D1" w:rsidRPr="000C72C8" w:rsidRDefault="00D167D1" w:rsidP="0004689F">
            <w:pPr>
              <w:pStyle w:val="Informal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2CFB027D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1BB1FE87" w14:textId="77777777" w:rsidTr="0004689F">
        <w:trPr>
          <w:trHeight w:val="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14:paraId="44282856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53A0509F" w14:textId="77777777" w:rsidR="00D167D1" w:rsidRPr="000C72C8" w:rsidRDefault="00D167D1" w:rsidP="0004689F">
            <w:pPr>
              <w:pStyle w:val="Informal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14:paraId="4841B462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38FF6F15" w14:textId="77777777" w:rsidTr="0004689F">
        <w:trPr>
          <w:trHeight w:val="83"/>
        </w:trPr>
        <w:tc>
          <w:tcPr>
            <w:tcW w:w="540" w:type="dxa"/>
            <w:tcBorders>
              <w:left w:val="single" w:sz="4" w:space="0" w:color="auto"/>
            </w:tcBorders>
            <w:shd w:val="pct10" w:color="auto" w:fill="auto"/>
          </w:tcPr>
          <w:p w14:paraId="167E3C3D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6030" w:type="dxa"/>
            <w:gridSpan w:val="2"/>
            <w:shd w:val="pct10" w:color="auto" w:fill="auto"/>
          </w:tcPr>
          <w:p w14:paraId="03D9B6AC" w14:textId="77777777" w:rsidR="00D167D1" w:rsidRPr="000C72C8" w:rsidRDefault="00D167D1" w:rsidP="0004689F">
            <w:pPr>
              <w:pStyle w:val="Informal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  <w:shd w:val="pct10" w:color="auto" w:fill="auto"/>
          </w:tcPr>
          <w:p w14:paraId="5241950A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674E1A65" w14:textId="77777777" w:rsidTr="0004689F">
        <w:trPr>
          <w:trHeight w:val="19"/>
        </w:trPr>
        <w:tc>
          <w:tcPr>
            <w:tcW w:w="540" w:type="dxa"/>
            <w:tcBorders>
              <w:left w:val="single" w:sz="4" w:space="0" w:color="auto"/>
            </w:tcBorders>
            <w:shd w:val="pct10" w:color="auto" w:fill="auto"/>
          </w:tcPr>
          <w:p w14:paraId="3A555949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bottom w:val="nil"/>
            </w:tcBorders>
            <w:shd w:val="pct10" w:color="auto" w:fill="auto"/>
          </w:tcPr>
          <w:p w14:paraId="774F2B7E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  <w:shd w:val="pct10" w:color="auto" w:fill="auto"/>
          </w:tcPr>
          <w:p w14:paraId="33448925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19F57141" w14:textId="77777777" w:rsidTr="0004689F">
        <w:trPr>
          <w:trHeight w:val="19"/>
        </w:trPr>
        <w:tc>
          <w:tcPr>
            <w:tcW w:w="540" w:type="dxa"/>
            <w:tcBorders>
              <w:left w:val="single" w:sz="4" w:space="0" w:color="auto"/>
            </w:tcBorders>
            <w:shd w:val="pct10" w:color="auto" w:fill="auto"/>
          </w:tcPr>
          <w:p w14:paraId="3A57793F" w14:textId="77777777" w:rsidR="00D167D1" w:rsidRPr="000C72C8" w:rsidRDefault="00D167D1" w:rsidP="0004689F">
            <w:pPr>
              <w:pStyle w:val="Informal2"/>
              <w:jc w:val="center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bottom w:val="nil"/>
            </w:tcBorders>
            <w:shd w:val="pct10" w:color="auto" w:fill="auto"/>
          </w:tcPr>
          <w:p w14:paraId="48D33696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  <w:tc>
          <w:tcPr>
            <w:tcW w:w="4410" w:type="dxa"/>
            <w:tcBorders>
              <w:right w:val="single" w:sz="4" w:space="0" w:color="auto"/>
            </w:tcBorders>
            <w:shd w:val="pct10" w:color="auto" w:fill="auto"/>
          </w:tcPr>
          <w:p w14:paraId="69E1E405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17FCAE70" w14:textId="77777777" w:rsidTr="0004689F">
        <w:trPr>
          <w:trHeight w:val="19"/>
        </w:trPr>
        <w:tc>
          <w:tcPr>
            <w:tcW w:w="540" w:type="dxa"/>
            <w:tcBorders>
              <w:left w:val="single" w:sz="4" w:space="0" w:color="auto"/>
              <w:bottom w:val="nil"/>
            </w:tcBorders>
            <w:shd w:val="pct10" w:color="auto" w:fill="auto"/>
          </w:tcPr>
          <w:p w14:paraId="7806917E" w14:textId="77777777" w:rsidR="00D167D1" w:rsidRPr="000C72C8" w:rsidRDefault="00D167D1" w:rsidP="0004689F">
            <w:pPr>
              <w:pStyle w:val="Informal2"/>
              <w:jc w:val="center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14:paraId="2F088889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  <w:tc>
          <w:tcPr>
            <w:tcW w:w="4410" w:type="dxa"/>
            <w:tcBorders>
              <w:bottom w:val="nil"/>
              <w:right w:val="single" w:sz="4" w:space="0" w:color="auto"/>
            </w:tcBorders>
            <w:shd w:val="pct10" w:color="auto" w:fill="auto"/>
          </w:tcPr>
          <w:p w14:paraId="756AA9B0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2723D449" w14:textId="77777777" w:rsidTr="0004689F">
        <w:trPr>
          <w:trHeight w:val="1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</w:tcBorders>
            <w:shd w:val="pct10" w:color="auto" w:fill="auto"/>
          </w:tcPr>
          <w:p w14:paraId="53BCCEEF" w14:textId="77777777" w:rsidR="00D167D1" w:rsidRPr="000C72C8" w:rsidRDefault="00D167D1" w:rsidP="0004689F">
            <w:pPr>
              <w:pStyle w:val="Informal2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top w:val="nil"/>
              <w:bottom w:val="nil"/>
            </w:tcBorders>
            <w:shd w:val="pct10" w:color="auto" w:fill="auto"/>
          </w:tcPr>
          <w:p w14:paraId="0D5B9546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  <w:tc>
          <w:tcPr>
            <w:tcW w:w="4410" w:type="dxa"/>
            <w:tcBorders>
              <w:top w:val="nil"/>
              <w:bottom w:val="nil"/>
              <w:right w:val="single" w:sz="4" w:space="0" w:color="auto"/>
            </w:tcBorders>
            <w:shd w:val="pct10" w:color="auto" w:fill="auto"/>
          </w:tcPr>
          <w:p w14:paraId="0D7A47DE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  <w:tr w:rsidR="00D167D1" w:rsidRPr="000C72C8" w14:paraId="59E92352" w14:textId="77777777" w:rsidTr="0004689F">
        <w:trPr>
          <w:trHeight w:val="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2493B6AF" w14:textId="77777777" w:rsidR="00D167D1" w:rsidRPr="000C72C8" w:rsidRDefault="00D167D1" w:rsidP="0004689F">
            <w:pPr>
              <w:pStyle w:val="Informal2"/>
              <w:jc w:val="center"/>
              <w:rPr>
                <w:bCs/>
              </w:rPr>
            </w:pPr>
          </w:p>
        </w:tc>
        <w:tc>
          <w:tcPr>
            <w:tcW w:w="6030" w:type="dxa"/>
            <w:gridSpan w:val="2"/>
            <w:tcBorders>
              <w:top w:val="nil"/>
              <w:bottom w:val="single" w:sz="4" w:space="0" w:color="auto"/>
            </w:tcBorders>
            <w:shd w:val="pct10" w:color="auto" w:fill="auto"/>
          </w:tcPr>
          <w:p w14:paraId="51D419F6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  <w:tc>
          <w:tcPr>
            <w:tcW w:w="441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F4C9A8" w14:textId="77777777" w:rsidR="00D167D1" w:rsidRPr="000C72C8" w:rsidRDefault="00D167D1" w:rsidP="0004689F">
            <w:pPr>
              <w:pStyle w:val="Informal1"/>
              <w:rPr>
                <w:b/>
                <w:bCs/>
                <w:sz w:val="24"/>
              </w:rPr>
            </w:pPr>
          </w:p>
        </w:tc>
      </w:tr>
    </w:tbl>
    <w:p w14:paraId="5FFCF334" w14:textId="77777777" w:rsidR="00D167D1" w:rsidRDefault="00D167D1" w:rsidP="00D167D1"/>
    <w:p w14:paraId="46574FE9" w14:textId="77777777" w:rsidR="00277F1C" w:rsidRDefault="00277F1C"/>
    <w:sectPr w:rsidR="00277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1A40"/>
    <w:multiLevelType w:val="hybridMultilevel"/>
    <w:tmpl w:val="0090F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66884"/>
    <w:multiLevelType w:val="multilevel"/>
    <w:tmpl w:val="937EF0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183338">
    <w:abstractNumId w:val="0"/>
  </w:num>
  <w:num w:numId="2" w16cid:durableId="1547793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D1"/>
    <w:rsid w:val="00044AEC"/>
    <w:rsid w:val="00103185"/>
    <w:rsid w:val="001430B5"/>
    <w:rsid w:val="00181D6C"/>
    <w:rsid w:val="001F60B7"/>
    <w:rsid w:val="00237D22"/>
    <w:rsid w:val="002758A6"/>
    <w:rsid w:val="00277F1C"/>
    <w:rsid w:val="00396CBA"/>
    <w:rsid w:val="00465FDF"/>
    <w:rsid w:val="0050682F"/>
    <w:rsid w:val="005B0F84"/>
    <w:rsid w:val="00652D76"/>
    <w:rsid w:val="00660CBD"/>
    <w:rsid w:val="006928A3"/>
    <w:rsid w:val="0071153E"/>
    <w:rsid w:val="00822223"/>
    <w:rsid w:val="00833C64"/>
    <w:rsid w:val="00980AA8"/>
    <w:rsid w:val="00982DAD"/>
    <w:rsid w:val="009E51EC"/>
    <w:rsid w:val="009F311E"/>
    <w:rsid w:val="00A02620"/>
    <w:rsid w:val="00AD3FB0"/>
    <w:rsid w:val="00AF12D5"/>
    <w:rsid w:val="00AF4F4C"/>
    <w:rsid w:val="00C768B8"/>
    <w:rsid w:val="00D033AE"/>
    <w:rsid w:val="00D167D1"/>
    <w:rsid w:val="00D309CE"/>
    <w:rsid w:val="00E44F39"/>
    <w:rsid w:val="00F47DF2"/>
    <w:rsid w:val="00F66518"/>
    <w:rsid w:val="00FE1946"/>
    <w:rsid w:val="00FE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20F73B"/>
  <w15:chartTrackingRefBased/>
  <w15:docId w15:val="{EDCD3622-BEA3-42F2-B788-E9A82455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7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7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7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7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7D1"/>
    <w:rPr>
      <w:b/>
      <w:bCs/>
      <w:smallCaps/>
      <w:color w:val="2F5496" w:themeColor="accent1" w:themeShade="BF"/>
      <w:spacing w:val="5"/>
    </w:rPr>
  </w:style>
  <w:style w:type="paragraph" w:customStyle="1" w:styleId="Informal1">
    <w:name w:val="Informal1"/>
    <w:rsid w:val="00D167D1"/>
    <w:pPr>
      <w:spacing w:before="60" w:after="6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14:ligatures w14:val="none"/>
    </w:rPr>
  </w:style>
  <w:style w:type="paragraph" w:customStyle="1" w:styleId="Informal2">
    <w:name w:val="Informal2"/>
    <w:basedOn w:val="Informal1"/>
    <w:rsid w:val="00D167D1"/>
    <w:rPr>
      <w:rFonts w:ascii="Arial" w:hAnsi="Arial"/>
      <w:b/>
    </w:rPr>
  </w:style>
  <w:style w:type="numbering" w:customStyle="1" w:styleId="CurrentList1">
    <w:name w:val="Current List1"/>
    <w:uiPriority w:val="99"/>
    <w:rsid w:val="00FE6FF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wm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Vest</dc:creator>
  <cp:keywords/>
  <dc:description/>
  <cp:lastModifiedBy>Kelli Vest</cp:lastModifiedBy>
  <cp:revision>2</cp:revision>
  <cp:lastPrinted>2025-06-16T12:25:00Z</cp:lastPrinted>
  <dcterms:created xsi:type="dcterms:W3CDTF">2025-07-03T13:01:00Z</dcterms:created>
  <dcterms:modified xsi:type="dcterms:W3CDTF">2025-07-03T13:01:00Z</dcterms:modified>
</cp:coreProperties>
</file>